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7080" w14:textId="237C122A" w:rsidR="00734616" w:rsidRPr="00734616" w:rsidRDefault="00734616" w:rsidP="00734616">
      <w:pPr>
        <w:rPr>
          <w:b/>
          <w:bCs/>
        </w:rPr>
      </w:pPr>
      <w:r w:rsidRPr="00734616">
        <w:rPr>
          <w:b/>
          <w:bCs/>
        </w:rPr>
        <w:t xml:space="preserve">Beschikbare Informatie in ZNO  / persoonsgericht in te zetten </w:t>
      </w:r>
    </w:p>
    <w:p w14:paraId="32AF4EB2" w14:textId="69D1A97A" w:rsidR="00734616" w:rsidRPr="00734616" w:rsidRDefault="00734616" w:rsidP="00734616">
      <w:pPr>
        <w:rPr>
          <w:b/>
          <w:bCs/>
        </w:rPr>
      </w:pPr>
      <w:r w:rsidRPr="00734616">
        <w:rPr>
          <w:b/>
          <w:bCs/>
        </w:rPr>
        <w:t>(eerste versie)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34616" w:rsidRPr="00734616" w14:paraId="3E7D1962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35E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Leefstijl</w:t>
            </w:r>
          </w:p>
          <w:p w14:paraId="3F3B6250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47F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323F3B66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8" w14:textId="77777777" w:rsidR="00734616" w:rsidRPr="00734616" w:rsidRDefault="00734616" w:rsidP="00734616"/>
          <w:p w14:paraId="33C425AA" w14:textId="77777777" w:rsidR="00734616" w:rsidRPr="00734616" w:rsidRDefault="00734616" w:rsidP="00734616"/>
          <w:p w14:paraId="1B548EE1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t>Leefstijlroer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3A8" w14:textId="2B5F8D74" w:rsidR="00734616" w:rsidRPr="00734616" w:rsidRDefault="00734616" w:rsidP="00734616">
            <w:pPr>
              <w:rPr>
                <w:u w:val="single"/>
              </w:rPr>
            </w:pPr>
            <w:r w:rsidRPr="00734616">
              <w:t xml:space="preserve">  </w:t>
            </w:r>
            <w:r w:rsidRPr="00734616">
              <w:rPr>
                <w:noProof/>
              </w:rPr>
              <w:drawing>
                <wp:inline distT="0" distB="0" distL="0" distR="0" wp14:anchorId="78859E43" wp14:editId="625EC0D1">
                  <wp:extent cx="1365250" cy="1028700"/>
                  <wp:effectExtent l="0" t="0" r="6350" b="0"/>
                  <wp:docPr id="1278557200" name="Afbeelding 9" descr="Afbeelding met tekst, schermopnam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beelding met tekst, schermopname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616" w:rsidRPr="00734616" w14:paraId="71737DEC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9F4" w14:textId="77777777" w:rsidR="00734616" w:rsidRPr="00734616" w:rsidRDefault="00734616" w:rsidP="00734616">
            <w:pPr>
              <w:rPr>
                <w:b/>
                <w:bCs/>
              </w:rPr>
            </w:pPr>
          </w:p>
          <w:p w14:paraId="507EC794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t xml:space="preserve">4-domeinen model 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08B" w14:textId="1B4C14FB" w:rsidR="00734616" w:rsidRPr="00734616" w:rsidRDefault="00734616" w:rsidP="00734616">
            <w:pPr>
              <w:rPr>
                <w:u w:val="single"/>
              </w:rPr>
            </w:pPr>
            <w:r w:rsidRPr="00734616">
              <w:rPr>
                <w:noProof/>
              </w:rPr>
              <w:drawing>
                <wp:inline distT="0" distB="0" distL="0" distR="0" wp14:anchorId="3915751D" wp14:editId="1D20CA7A">
                  <wp:extent cx="1301750" cy="927100"/>
                  <wp:effectExtent l="0" t="0" r="0" b="6350"/>
                  <wp:docPr id="1304517722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616" w:rsidRPr="00734616" w14:paraId="7F672B5C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73C" w14:textId="764F7D01" w:rsidR="00734616" w:rsidRPr="00AF7A71" w:rsidRDefault="00093923" w:rsidP="00734616">
            <w:pPr>
              <w:rPr>
                <w:b/>
                <w:bCs/>
              </w:rPr>
            </w:pPr>
            <w:r w:rsidRPr="00AF7A71">
              <w:rPr>
                <w:b/>
                <w:bCs/>
              </w:rPr>
              <w:t>Stress /ontspanning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66B" w14:textId="77777777" w:rsidR="00734616" w:rsidRPr="00AF7A71" w:rsidRDefault="00734616" w:rsidP="00734616">
            <w:pPr>
              <w:rPr>
                <w:u w:val="single"/>
              </w:rPr>
            </w:pPr>
          </w:p>
          <w:p w14:paraId="5D9C9463" w14:textId="77777777" w:rsidR="00734616" w:rsidRPr="00AF7A71" w:rsidRDefault="00734616" w:rsidP="00734616"/>
          <w:p w14:paraId="19B845D9" w14:textId="627B8E11" w:rsidR="00734616" w:rsidRPr="00AF7A71" w:rsidRDefault="00734616" w:rsidP="00734616">
            <w:hyperlink r:id="rId10" w:history="1">
              <w:r w:rsidRPr="00AF7A71">
                <w:rPr>
                  <w:rStyle w:val="Hyperlink"/>
                </w:rPr>
                <w:t>https://www.thuisarts.nl/overspannen/ik-ben-overspannen</w:t>
              </w:r>
            </w:hyperlink>
          </w:p>
          <w:p w14:paraId="3687ECC8" w14:textId="77777777" w:rsidR="00093923" w:rsidRPr="00AF7A71" w:rsidRDefault="00093923" w:rsidP="00734616"/>
          <w:p w14:paraId="4D5C65A1" w14:textId="77777777" w:rsidR="00734616" w:rsidRPr="00AF7A71" w:rsidRDefault="00734616" w:rsidP="00734616">
            <w:hyperlink r:id="rId11" w:history="1">
              <w:r w:rsidRPr="00AF7A71">
                <w:rPr>
                  <w:rStyle w:val="Hyperlink"/>
                </w:rPr>
                <w:t>https://www.thuisarts.nl/overspannen/hoe-herstel-ik-van-overspanning-0</w:t>
              </w:r>
            </w:hyperlink>
          </w:p>
          <w:p w14:paraId="6CB3BC7C" w14:textId="77777777" w:rsidR="00734616" w:rsidRPr="00AF7A71" w:rsidRDefault="00734616" w:rsidP="00734616"/>
          <w:p w14:paraId="4652C992" w14:textId="77777777" w:rsidR="00734616" w:rsidRPr="00AF7A71" w:rsidRDefault="00734616" w:rsidP="00734616">
            <w:hyperlink r:id="rId12" w:history="1">
              <w:r w:rsidRPr="00AF7A71">
                <w:rPr>
                  <w:rStyle w:val="Hyperlink"/>
                </w:rPr>
                <w:t>https://www.thuisarts.nl/overspannen/ik-heb-burn-out</w:t>
              </w:r>
            </w:hyperlink>
          </w:p>
          <w:p w14:paraId="710BCEDC" w14:textId="77777777" w:rsidR="00734616" w:rsidRPr="00AF7A71" w:rsidRDefault="00734616" w:rsidP="00734616"/>
          <w:p w14:paraId="79990BD0" w14:textId="17937745" w:rsidR="00734616" w:rsidRPr="00AF7A71" w:rsidRDefault="00734616" w:rsidP="00734616">
            <w:hyperlink r:id="rId13" w:history="1">
              <w:r w:rsidRPr="00AF7A71">
                <w:rPr>
                  <w:rStyle w:val="Hyperlink"/>
                </w:rPr>
                <w:t>https://www.thuisarts.nl/overspannen/hoe-herstel-ik-van-burn-out</w:t>
              </w:r>
            </w:hyperlink>
          </w:p>
        </w:tc>
      </w:tr>
      <w:tr w:rsidR="00093923" w:rsidRPr="00734616" w14:paraId="2E1C5330" w14:textId="77777777" w:rsidTr="0009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C471" w14:textId="1E8C1565" w:rsidR="00093923" w:rsidRPr="00AF7A71" w:rsidRDefault="00EA316C" w:rsidP="00F04CFC">
            <w:pPr>
              <w:rPr>
                <w:i/>
                <w:iCs/>
              </w:rPr>
            </w:pPr>
            <w:r w:rsidRPr="00AF7A71">
              <w:rPr>
                <w:i/>
                <w:iCs/>
              </w:rPr>
              <w:t>Beweging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DD4" w14:textId="77777777" w:rsidR="00093923" w:rsidRPr="00AF7A71" w:rsidRDefault="00093923" w:rsidP="00F04CFC">
            <w:pPr>
              <w:rPr>
                <w:u w:val="single"/>
              </w:rPr>
            </w:pPr>
          </w:p>
          <w:p w14:paraId="34F1C27F" w14:textId="77777777" w:rsidR="00093923" w:rsidRPr="00AF7A71" w:rsidRDefault="00093923" w:rsidP="00F04CFC">
            <w:pPr>
              <w:rPr>
                <w:u w:val="single"/>
              </w:rPr>
            </w:pPr>
          </w:p>
          <w:p w14:paraId="734B62DB" w14:textId="0FB01402" w:rsidR="00093923" w:rsidRPr="00AF7A71" w:rsidRDefault="00093923" w:rsidP="00F04CFC">
            <w:pPr>
              <w:rPr>
                <w:u w:val="single"/>
              </w:rPr>
            </w:pPr>
          </w:p>
        </w:tc>
      </w:tr>
      <w:tr w:rsidR="00EA316C" w:rsidRPr="00734616" w14:paraId="7B5A1895" w14:textId="77777777" w:rsidTr="000939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0F7" w14:textId="77777777" w:rsidR="00EA316C" w:rsidRDefault="00EA316C" w:rsidP="00F04CFC">
            <w:pPr>
              <w:rPr>
                <w:i/>
                <w:iCs/>
                <w:highlight w:val="yellow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391" w14:textId="77777777" w:rsidR="00EA316C" w:rsidRPr="001E32FA" w:rsidRDefault="00EA316C" w:rsidP="00F04CFC">
            <w:pPr>
              <w:rPr>
                <w:highlight w:val="yellow"/>
                <w:u w:val="single"/>
              </w:rPr>
            </w:pPr>
          </w:p>
        </w:tc>
      </w:tr>
    </w:tbl>
    <w:p w14:paraId="33F771EB" w14:textId="77777777" w:rsidR="00734616" w:rsidRPr="00734616" w:rsidRDefault="00734616" w:rsidP="00734616">
      <w:pPr>
        <w:rPr>
          <w:b/>
          <w:bCs/>
        </w:rPr>
      </w:pPr>
    </w:p>
    <w:p w14:paraId="36DA03D6" w14:textId="77777777" w:rsidR="00734616" w:rsidRDefault="00734616" w:rsidP="00734616">
      <w:pPr>
        <w:rPr>
          <w:b/>
          <w:bCs/>
        </w:rPr>
      </w:pPr>
    </w:p>
    <w:p w14:paraId="19858409" w14:textId="77777777" w:rsidR="00AF7A71" w:rsidRDefault="00AF7A71" w:rsidP="00734616">
      <w:pPr>
        <w:rPr>
          <w:b/>
          <w:bCs/>
        </w:rPr>
      </w:pPr>
    </w:p>
    <w:p w14:paraId="1FBE7541" w14:textId="77777777" w:rsidR="00AF7A71" w:rsidRPr="00734616" w:rsidRDefault="00AF7A71" w:rsidP="00734616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34616" w:rsidRPr="00734616" w14:paraId="7F2690E5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CCF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lastRenderedPageBreak/>
              <w:t>Specifiek CVRM</w:t>
            </w:r>
          </w:p>
          <w:p w14:paraId="66DC89C2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B48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5E4C2F54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95EF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Informatie en leefstijl advies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A5" w14:textId="0BC276B5" w:rsidR="00734616" w:rsidRPr="00734616" w:rsidRDefault="00734616" w:rsidP="00734616">
            <w:pPr>
              <w:rPr>
                <w:u w:val="single"/>
              </w:rPr>
            </w:pPr>
            <w:hyperlink r:id="rId14" w:history="1">
              <w:r w:rsidRPr="00734616">
                <w:rPr>
                  <w:rStyle w:val="Hyperlink"/>
                </w:rPr>
                <w:t>https://www.thuisarts.nl/risico-hart-en-vaatziekten-verlagen/ik-wil-weten-wat-mijn-risico-op-hart-en-vaatziekten-is</w:t>
              </w:r>
            </w:hyperlink>
          </w:p>
        </w:tc>
      </w:tr>
      <w:tr w:rsidR="00734616" w:rsidRPr="00734616" w14:paraId="2C857FB9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E1B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D90" w14:textId="77777777" w:rsidR="00734616" w:rsidRPr="00734616" w:rsidRDefault="00734616" w:rsidP="00734616">
            <w:pPr>
              <w:rPr>
                <w:u w:val="single"/>
              </w:rPr>
            </w:pPr>
          </w:p>
          <w:p w14:paraId="7719D12A" w14:textId="77777777" w:rsidR="00734616" w:rsidRDefault="00734616" w:rsidP="00734616">
            <w:hyperlink r:id="rId15" w:history="1">
              <w:r w:rsidRPr="00734616">
                <w:rPr>
                  <w:rStyle w:val="Hyperlink"/>
                </w:rPr>
                <w:t>Ik heb een laag/matig risico op hart- en vaatziekten | Thuisarts.nl</w:t>
              </w:r>
            </w:hyperlink>
          </w:p>
          <w:p w14:paraId="38FBBCC4" w14:textId="3E50AFE2" w:rsidR="00093923" w:rsidRPr="00734616" w:rsidRDefault="00093923" w:rsidP="00734616">
            <w:pPr>
              <w:rPr>
                <w:u w:val="single"/>
              </w:rPr>
            </w:pPr>
          </w:p>
        </w:tc>
      </w:tr>
      <w:tr w:rsidR="00734616" w:rsidRPr="00734616" w14:paraId="0A219E7C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1DA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346" w14:textId="77777777" w:rsidR="00734616" w:rsidRPr="00734616" w:rsidRDefault="00734616" w:rsidP="00734616">
            <w:r w:rsidRPr="00734616">
              <w:t xml:space="preserve">           </w:t>
            </w:r>
            <w:hyperlink r:id="rId16" w:history="1">
              <w:r w:rsidRPr="00734616">
                <w:rPr>
                  <w:rStyle w:val="Hyperlink"/>
                </w:rPr>
                <w:t>https://www.thuisarts.nl/risico-hart-en-vaatziekten-verlagen/ik-heb-hoog-of-zeer-hoog-risico-op-hart-en-vaatziekten</w:t>
              </w:r>
            </w:hyperlink>
          </w:p>
          <w:p w14:paraId="46A02E6B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6A53FCB2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5D5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B5B" w14:textId="77777777" w:rsidR="00734616" w:rsidRPr="00734616" w:rsidRDefault="00734616" w:rsidP="00734616">
            <w:hyperlink r:id="rId17" w:history="1">
              <w:r w:rsidRPr="00734616">
                <w:rPr>
                  <w:rStyle w:val="Hyperlink"/>
                </w:rPr>
                <w:t>Hoge bloeddruk | Thuisarts.nl</w:t>
              </w:r>
            </w:hyperlink>
          </w:p>
          <w:p w14:paraId="2C1986C5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1B3C7D52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D4B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DE9" w14:textId="77777777" w:rsidR="00734616" w:rsidRPr="00734616" w:rsidRDefault="00734616" w:rsidP="00734616">
            <w:pPr>
              <w:rPr>
                <w:u w:val="single"/>
              </w:rPr>
            </w:pPr>
            <w:hyperlink r:id="rId18" w:history="1">
              <w:r w:rsidRPr="00734616">
                <w:rPr>
                  <w:rStyle w:val="Hyperlink"/>
                </w:rPr>
                <w:t>Cholesterol | Thuisarts.nl</w:t>
              </w:r>
            </w:hyperlink>
          </w:p>
          <w:p w14:paraId="2188E16B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5EBDE44A" w14:textId="77777777" w:rsidTr="0073461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7625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Zelfmeten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4F4" w14:textId="77777777" w:rsidR="00734616" w:rsidRPr="00734616" w:rsidRDefault="00734616" w:rsidP="00734616">
            <w:hyperlink r:id="rId19" w:history="1">
              <w:r w:rsidRPr="00734616">
                <w:rPr>
                  <w:rStyle w:val="Hyperlink"/>
                </w:rPr>
                <w:t>https://www.thuisarts.nl/hoge-bloeddruk/ik-wil-zelf-thuis-mijn-bloeddruk-meten</w:t>
              </w:r>
            </w:hyperlink>
          </w:p>
          <w:p w14:paraId="7C50BD3B" w14:textId="77777777" w:rsidR="00734616" w:rsidRPr="00734616" w:rsidRDefault="00734616" w:rsidP="00734616"/>
          <w:p w14:paraId="407885BB" w14:textId="77777777" w:rsidR="00734616" w:rsidRPr="00734616" w:rsidRDefault="00734616" w:rsidP="00734616">
            <w:pPr>
              <w:rPr>
                <w:u w:val="single"/>
              </w:rPr>
            </w:pPr>
            <w:hyperlink r:id="rId20" w:history="1">
              <w:r w:rsidRPr="00734616">
                <w:rPr>
                  <w:rStyle w:val="Hyperlink"/>
                </w:rPr>
                <w:t>Bloeddruk dagboek.pdf (thuisarts.nl)</w:t>
              </w:r>
            </w:hyperlink>
          </w:p>
          <w:p w14:paraId="6AAF362A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</w:tbl>
    <w:p w14:paraId="35EBCE77" w14:textId="77777777" w:rsidR="00734616" w:rsidRPr="00734616" w:rsidRDefault="00734616" w:rsidP="00734616"/>
    <w:p w14:paraId="325C6E11" w14:textId="77777777" w:rsidR="00734616" w:rsidRPr="00734616" w:rsidRDefault="00734616" w:rsidP="00734616">
      <w:r w:rsidRPr="00734616">
        <w:t xml:space="preserve">       </w:t>
      </w:r>
    </w:p>
    <w:p w14:paraId="1EF75CEB" w14:textId="77777777" w:rsidR="00734616" w:rsidRPr="00734616" w:rsidRDefault="00734616" w:rsidP="00734616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6"/>
        <w:gridCol w:w="6514"/>
      </w:tblGrid>
      <w:tr w:rsidR="00734616" w:rsidRPr="00734616" w14:paraId="20562265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593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 xml:space="preserve">Specifiek DM </w:t>
            </w:r>
          </w:p>
          <w:p w14:paraId="2B43B6B4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A1C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645C10CF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796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Informatie en leefstijl advies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67D" w14:textId="77777777" w:rsidR="00734616" w:rsidRPr="00734616" w:rsidRDefault="00734616" w:rsidP="00734616">
            <w:pPr>
              <w:rPr>
                <w:b/>
                <w:bCs/>
              </w:rPr>
            </w:pPr>
            <w:hyperlink r:id="rId21" w:history="1">
              <w:r w:rsidRPr="00734616">
                <w:rPr>
                  <w:rStyle w:val="Hyperlink"/>
                </w:rPr>
                <w:t>https://www.thuisarts.nl/diabetes-type-2/ik-heb-diabetes-type-2</w:t>
              </w:r>
            </w:hyperlink>
          </w:p>
        </w:tc>
      </w:tr>
      <w:tr w:rsidR="00734616" w:rsidRPr="00734616" w14:paraId="4C79FBBC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884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856" w14:textId="77777777" w:rsidR="00734616" w:rsidRPr="00734616" w:rsidRDefault="00734616" w:rsidP="00734616">
            <w:hyperlink r:id="rId22" w:history="1">
              <w:r w:rsidRPr="00734616">
                <w:rPr>
                  <w:rStyle w:val="Hyperlink"/>
                </w:rPr>
                <w:t>https://www.thuisarts.nl/diabetes-type-2/ik-wil-weten-wat-ik-zelf-aan-mijn-diabetesbehandeling-kan-doen</w:t>
              </w:r>
            </w:hyperlink>
          </w:p>
          <w:p w14:paraId="3138008D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499B08E6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551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573" w14:textId="77777777" w:rsidR="00734616" w:rsidRPr="00734616" w:rsidRDefault="00734616" w:rsidP="00734616">
            <w:hyperlink r:id="rId23" w:history="1">
              <w:r w:rsidRPr="00734616">
                <w:rPr>
                  <w:rStyle w:val="Hyperlink"/>
                </w:rPr>
                <w:t>Ik wil mijn voeten goed verzorgen bij diabetes | Thuisarts.nl</w:t>
              </w:r>
            </w:hyperlink>
          </w:p>
          <w:p w14:paraId="6C9274E3" w14:textId="77777777" w:rsidR="00734616" w:rsidRPr="00734616" w:rsidRDefault="00734616" w:rsidP="00734616"/>
        </w:tc>
      </w:tr>
      <w:tr w:rsidR="00734616" w:rsidRPr="00734616" w14:paraId="2124EB0E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0B3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85E" w14:textId="77777777" w:rsidR="00734616" w:rsidRPr="00734616" w:rsidRDefault="00734616" w:rsidP="00734616">
            <w:hyperlink r:id="rId24" w:history="1">
              <w:r w:rsidRPr="00734616">
                <w:rPr>
                  <w:rStyle w:val="Hyperlink"/>
                </w:rPr>
                <w:t>https://www.thuisarts.nl/ramadan-en-gezondheid/ik-heb-diabetes-en-wil-meedoen-aan-ramadan</w:t>
              </w:r>
            </w:hyperlink>
          </w:p>
          <w:p w14:paraId="7ECD32DB" w14:textId="77777777" w:rsidR="00734616" w:rsidRPr="00734616" w:rsidRDefault="00734616" w:rsidP="00734616"/>
        </w:tc>
      </w:tr>
      <w:tr w:rsidR="00734616" w:rsidRPr="00734616" w14:paraId="6C95B29C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65B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Informatie- preventief onderzoek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25D" w14:textId="77777777" w:rsidR="00734616" w:rsidRPr="00734616" w:rsidRDefault="00734616" w:rsidP="00734616">
            <w:hyperlink r:id="rId25" w:history="1">
              <w:r w:rsidRPr="00734616">
                <w:rPr>
                  <w:rStyle w:val="Hyperlink"/>
                </w:rPr>
                <w:t>https://www.thuisarts.nl/diabetes-mellitus-type-2/ik-heb-diabetes-en-laat-mijn-ogen-onderzoeken</w:t>
              </w:r>
            </w:hyperlink>
          </w:p>
          <w:p w14:paraId="26D5A132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  <w:tr w:rsidR="00734616" w:rsidRPr="00734616" w14:paraId="35853F6C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465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BEB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</w:tr>
    </w:tbl>
    <w:p w14:paraId="53DEDF2F" w14:textId="77777777" w:rsidR="00734616" w:rsidRPr="00734616" w:rsidRDefault="00734616" w:rsidP="00734616">
      <w:pPr>
        <w:rPr>
          <w:b/>
          <w:bCs/>
        </w:rPr>
      </w:pPr>
    </w:p>
    <w:p w14:paraId="2824FCD2" w14:textId="77777777" w:rsidR="00734616" w:rsidRPr="00734616" w:rsidRDefault="00734616" w:rsidP="00734616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6"/>
        <w:gridCol w:w="6514"/>
      </w:tblGrid>
      <w:tr w:rsidR="00734616" w:rsidRPr="00734616" w14:paraId="5B4F82AF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999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 xml:space="preserve">Specifiek COPD </w:t>
            </w:r>
          </w:p>
          <w:p w14:paraId="6259CD18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BBE" w14:textId="77777777" w:rsidR="00734616" w:rsidRPr="00734616" w:rsidRDefault="00734616" w:rsidP="00734616">
            <w:pPr>
              <w:rPr>
                <w:u w:val="single"/>
              </w:rPr>
            </w:pPr>
          </w:p>
        </w:tc>
      </w:tr>
      <w:tr w:rsidR="00734616" w:rsidRPr="00734616" w14:paraId="46F05A93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6B8A" w14:textId="77777777" w:rsidR="00734616" w:rsidRPr="00734616" w:rsidRDefault="00734616" w:rsidP="00734616">
            <w:pPr>
              <w:rPr>
                <w:u w:val="single"/>
              </w:rPr>
            </w:pPr>
            <w:r w:rsidRPr="00734616">
              <w:rPr>
                <w:b/>
                <w:bCs/>
              </w:rPr>
              <w:t>Informatie en leefstijl advies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931" w14:textId="77777777" w:rsidR="00734616" w:rsidRPr="00734616" w:rsidRDefault="00734616" w:rsidP="00734616">
            <w:hyperlink r:id="rId26" w:history="1">
              <w:r w:rsidRPr="00734616">
                <w:rPr>
                  <w:rStyle w:val="Hyperlink"/>
                </w:rPr>
                <w:t>Heb ik kans op COPD? | Thuisarts.nl</w:t>
              </w:r>
            </w:hyperlink>
          </w:p>
          <w:p w14:paraId="459DDF26" w14:textId="77777777" w:rsidR="00734616" w:rsidRPr="00734616" w:rsidRDefault="00734616" w:rsidP="00734616">
            <w:hyperlink r:id="rId27" w:history="1">
              <w:r w:rsidRPr="00734616">
                <w:rPr>
                  <w:rStyle w:val="Hyperlink"/>
                </w:rPr>
                <w:t>Ik word onderzocht op COPD | Thuisarts.nl</w:t>
              </w:r>
            </w:hyperlink>
          </w:p>
          <w:p w14:paraId="5486802E" w14:textId="77777777" w:rsidR="00734616" w:rsidRPr="00734616" w:rsidRDefault="00734616" w:rsidP="00734616">
            <w:pPr>
              <w:rPr>
                <w:u w:val="single"/>
              </w:rPr>
            </w:pPr>
          </w:p>
        </w:tc>
      </w:tr>
      <w:tr w:rsidR="00734616" w:rsidRPr="00734616" w14:paraId="6570C830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888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5B0" w14:textId="77777777" w:rsidR="00734616" w:rsidRPr="00734616" w:rsidRDefault="00734616" w:rsidP="00734616">
            <w:pPr>
              <w:rPr>
                <w:u w:val="single"/>
              </w:rPr>
            </w:pPr>
          </w:p>
        </w:tc>
      </w:tr>
      <w:tr w:rsidR="00734616" w:rsidRPr="00734616" w14:paraId="2A725247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EF7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84B" w14:textId="77777777" w:rsidR="00734616" w:rsidRPr="00734616" w:rsidRDefault="00734616" w:rsidP="00734616">
            <w:hyperlink r:id="rId28" w:history="1">
              <w:r w:rsidRPr="00734616">
                <w:rPr>
                  <w:rStyle w:val="Hyperlink"/>
                </w:rPr>
                <w:t>Animatiefilms - Longaanval</w:t>
              </w:r>
            </w:hyperlink>
          </w:p>
          <w:p w14:paraId="543A4190" w14:textId="77777777" w:rsidR="00734616" w:rsidRPr="00734616" w:rsidRDefault="00734616" w:rsidP="00734616">
            <w:pPr>
              <w:numPr>
                <w:ilvl w:val="0"/>
                <w:numId w:val="3"/>
              </w:numPr>
            </w:pPr>
            <w:r w:rsidRPr="00734616">
              <w:t>wat is COPD</w:t>
            </w:r>
          </w:p>
          <w:p w14:paraId="59F2139E" w14:textId="77777777" w:rsidR="00734616" w:rsidRPr="00734616" w:rsidRDefault="00734616" w:rsidP="00734616">
            <w:pPr>
              <w:numPr>
                <w:ilvl w:val="0"/>
                <w:numId w:val="3"/>
              </w:numPr>
            </w:pPr>
            <w:r w:rsidRPr="00734616">
              <w:t>wat is longaanval</w:t>
            </w:r>
          </w:p>
          <w:p w14:paraId="36E77A3A" w14:textId="77777777" w:rsidR="00734616" w:rsidRPr="00734616" w:rsidRDefault="00734616" w:rsidP="00734616">
            <w:pPr>
              <w:numPr>
                <w:ilvl w:val="0"/>
                <w:numId w:val="3"/>
              </w:numPr>
            </w:pPr>
            <w:r w:rsidRPr="00734616">
              <w:t>hoe herkent u een longaanval</w:t>
            </w:r>
          </w:p>
          <w:p w14:paraId="6948D723" w14:textId="77777777" w:rsidR="00734616" w:rsidRPr="00734616" w:rsidRDefault="00734616" w:rsidP="00734616">
            <w:pPr>
              <w:numPr>
                <w:ilvl w:val="0"/>
                <w:numId w:val="3"/>
              </w:numPr>
            </w:pPr>
            <w:r w:rsidRPr="00734616">
              <w:t xml:space="preserve">omgaan met kortademigheid </w:t>
            </w:r>
          </w:p>
        </w:tc>
      </w:tr>
      <w:tr w:rsidR="00734616" w:rsidRPr="00734616" w14:paraId="2E2B80A5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B3B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489" w14:textId="77777777" w:rsidR="00734616" w:rsidRPr="00734616" w:rsidRDefault="00734616" w:rsidP="00734616">
            <w:hyperlink r:id="rId29" w:history="1">
              <w:r w:rsidRPr="00734616">
                <w:rPr>
                  <w:rStyle w:val="Hyperlink"/>
                </w:rPr>
                <w:t>Ik heb net gehoord dat ik COPD heb | Thuisarts.nl</w:t>
              </w:r>
            </w:hyperlink>
          </w:p>
          <w:p w14:paraId="50F1A095" w14:textId="77777777" w:rsidR="00734616" w:rsidRPr="00734616" w:rsidRDefault="00734616" w:rsidP="00734616">
            <w:hyperlink r:id="rId30" w:history="1">
              <w:r w:rsidRPr="00734616">
                <w:rPr>
                  <w:rStyle w:val="Hyperlink"/>
                </w:rPr>
                <w:t>Ik heb COPD en ik rook | Thuisarts.nl</w:t>
              </w:r>
            </w:hyperlink>
          </w:p>
          <w:p w14:paraId="60AA54C9" w14:textId="77777777" w:rsidR="00734616" w:rsidRPr="00734616" w:rsidRDefault="00734616" w:rsidP="00734616">
            <w:hyperlink r:id="rId31" w:history="1">
              <w:r w:rsidRPr="00734616">
                <w:rPr>
                  <w:rStyle w:val="Hyperlink"/>
                </w:rPr>
                <w:t>Ik heb COPD en wil gezond leven | Thuisarts.nl</w:t>
              </w:r>
            </w:hyperlink>
          </w:p>
          <w:p w14:paraId="01838900" w14:textId="77777777" w:rsidR="00734616" w:rsidRPr="00734616" w:rsidRDefault="00734616" w:rsidP="00734616"/>
        </w:tc>
      </w:tr>
      <w:tr w:rsidR="00734616" w:rsidRPr="00734616" w14:paraId="20EB4833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3E5" w14:textId="77777777" w:rsidR="00734616" w:rsidRPr="00734616" w:rsidRDefault="00734616" w:rsidP="00734616">
            <w:pPr>
              <w:rPr>
                <w:u w:val="single"/>
              </w:rPr>
            </w:pPr>
            <w:r w:rsidRPr="00734616">
              <w:rPr>
                <w:b/>
                <w:bCs/>
              </w:rPr>
              <w:t>Instructie  / grip krijgen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583F" w14:textId="77777777" w:rsidR="00734616" w:rsidRPr="00734616" w:rsidRDefault="00734616" w:rsidP="00734616">
            <w:hyperlink r:id="rId32" w:history="1">
              <w:r w:rsidRPr="00734616">
                <w:rPr>
                  <w:rStyle w:val="Hyperlink"/>
                </w:rPr>
                <w:t>REDUX persoonlijke actieplan COPD kleur juli 2021.pdf (cahag.nl)</w:t>
              </w:r>
            </w:hyperlink>
            <w:r w:rsidRPr="00734616">
              <w:t xml:space="preserve"> </w:t>
            </w:r>
          </w:p>
        </w:tc>
      </w:tr>
      <w:tr w:rsidR="00734616" w:rsidRPr="00734616" w14:paraId="6EF7B82F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1CC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4EF" w14:textId="77777777" w:rsidR="00734616" w:rsidRPr="00734616" w:rsidRDefault="00734616" w:rsidP="00734616">
            <w:hyperlink r:id="rId33" w:history="1">
              <w:r w:rsidRPr="00734616">
                <w:rPr>
                  <w:rStyle w:val="Hyperlink"/>
                </w:rPr>
                <w:t>Ik heb opeens heftige klachten bij COPD (longaanval) | Thuisarts.nl</w:t>
              </w:r>
            </w:hyperlink>
          </w:p>
        </w:tc>
      </w:tr>
      <w:tr w:rsidR="00734616" w:rsidRPr="00734616" w14:paraId="0B2ED7D6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83B" w14:textId="77777777" w:rsidR="00734616" w:rsidRPr="00734616" w:rsidRDefault="00734616" w:rsidP="00734616">
            <w:pPr>
              <w:rPr>
                <w:u w:val="single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B4D" w14:textId="77777777" w:rsidR="00734616" w:rsidRPr="00734616" w:rsidRDefault="00734616" w:rsidP="00734616"/>
        </w:tc>
      </w:tr>
      <w:tr w:rsidR="00734616" w:rsidRPr="00734616" w14:paraId="4B2CF468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E92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Informatie medicatie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58DC" w14:textId="77777777" w:rsidR="00734616" w:rsidRPr="00734616" w:rsidRDefault="00734616" w:rsidP="00734616">
            <w:hyperlink r:id="rId34" w:history="1">
              <w:r w:rsidRPr="00734616">
                <w:rPr>
                  <w:rStyle w:val="Hyperlink"/>
                </w:rPr>
                <w:t>Ik gebruik medicijnen voor COPD | Thuisarts.nl</w:t>
              </w:r>
            </w:hyperlink>
          </w:p>
          <w:p w14:paraId="0132D741" w14:textId="77777777" w:rsidR="00734616" w:rsidRPr="00734616" w:rsidRDefault="00734616" w:rsidP="00734616">
            <w:hyperlink r:id="rId35" w:history="1">
              <w:r w:rsidRPr="00734616">
                <w:rPr>
                  <w:rStyle w:val="Hyperlink"/>
                </w:rPr>
                <w:t>Ik krijg een ander merk medicijn om in te ademen. Mag dat? | Thuisarts.nl</w:t>
              </w:r>
            </w:hyperlink>
          </w:p>
          <w:p w14:paraId="1678783C" w14:textId="77777777" w:rsidR="00734616" w:rsidRPr="00734616" w:rsidRDefault="00734616" w:rsidP="00734616">
            <w:hyperlink r:id="rId36" w:history="1">
              <w:r w:rsidRPr="00734616">
                <w:rPr>
                  <w:rStyle w:val="Hyperlink"/>
                </w:rPr>
                <w:t>Welkom op inhalatorgebruik | Inhalatorgebruik</w:t>
              </w:r>
            </w:hyperlink>
          </w:p>
          <w:p w14:paraId="26A9624D" w14:textId="77777777" w:rsidR="00734616" w:rsidRPr="00734616" w:rsidRDefault="00734616" w:rsidP="00734616">
            <w:r w:rsidRPr="00734616">
              <w:lastRenderedPageBreak/>
              <w:t xml:space="preserve">-Schoonmaak voorzetkamer </w:t>
            </w:r>
            <w:proofErr w:type="spellStart"/>
            <w:r w:rsidRPr="00734616">
              <w:t>aerochamber</w:t>
            </w:r>
            <w:proofErr w:type="spellEnd"/>
            <w:r w:rsidRPr="00734616">
              <w:t xml:space="preserve"> </w:t>
            </w:r>
            <w:hyperlink r:id="rId37" w:history="1">
              <w:r w:rsidRPr="00734616">
                <w:rPr>
                  <w:rStyle w:val="Hyperlink"/>
                </w:rPr>
                <w:t>76_1.aerochamber-mondstuk_gebruiksaanwijzing-20.pdf (inhalatorgebruik.nl)</w:t>
              </w:r>
            </w:hyperlink>
            <w:r w:rsidRPr="00734616">
              <w:t xml:space="preserve">  </w:t>
            </w:r>
          </w:p>
        </w:tc>
      </w:tr>
      <w:tr w:rsidR="00734616" w:rsidRPr="00734616" w14:paraId="08E0CF28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678" w14:textId="77777777" w:rsidR="00734616" w:rsidRPr="00734616" w:rsidRDefault="00734616" w:rsidP="00734616">
            <w:pPr>
              <w:rPr>
                <w:b/>
                <w:bCs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BF1" w14:textId="77777777" w:rsidR="00734616" w:rsidRPr="00734616" w:rsidRDefault="00734616" w:rsidP="00734616"/>
        </w:tc>
      </w:tr>
      <w:tr w:rsidR="00734616" w:rsidRPr="00734616" w14:paraId="6B6E740E" w14:textId="77777777" w:rsidTr="0073461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5B9" w14:textId="77777777" w:rsidR="00734616" w:rsidRPr="00734616" w:rsidRDefault="00734616" w:rsidP="00734616">
            <w:pPr>
              <w:rPr>
                <w:b/>
                <w:bCs/>
              </w:rPr>
            </w:pPr>
            <w:r w:rsidRPr="00734616">
              <w:rPr>
                <w:b/>
                <w:bCs/>
              </w:rPr>
              <w:t>Informatie latere fase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E9C9" w14:textId="77777777" w:rsidR="00734616" w:rsidRPr="00734616" w:rsidRDefault="00734616" w:rsidP="00734616">
            <w:pPr>
              <w:rPr>
                <w:u w:val="single"/>
              </w:rPr>
            </w:pPr>
            <w:hyperlink r:id="rId38" w:history="1">
              <w:r w:rsidRPr="00734616">
                <w:rPr>
                  <w:rStyle w:val="Hyperlink"/>
                </w:rPr>
                <w:t>Ik heb ernstige COPD | Thuisarts.nl</w:t>
              </w:r>
            </w:hyperlink>
          </w:p>
          <w:p w14:paraId="496B73C0" w14:textId="77777777" w:rsidR="00734616" w:rsidRPr="00734616" w:rsidRDefault="00734616" w:rsidP="00734616">
            <w:hyperlink r:id="rId39" w:history="1">
              <w:r w:rsidRPr="00734616">
                <w:rPr>
                  <w:rStyle w:val="Hyperlink"/>
                </w:rPr>
                <w:t>Ik heb COPD en ga naar de longarts | Thuisarts.nl</w:t>
              </w:r>
            </w:hyperlink>
          </w:p>
          <w:p w14:paraId="3A445B47" w14:textId="77777777" w:rsidR="00734616" w:rsidRPr="00734616" w:rsidRDefault="00734616" w:rsidP="00734616">
            <w:hyperlink r:id="rId40" w:history="1">
              <w:r w:rsidRPr="00734616">
                <w:rPr>
                  <w:rStyle w:val="Hyperlink"/>
                </w:rPr>
                <w:t>Ik heb COPD en krijg een behandeling met zuurstof | Thuisarts.nl</w:t>
              </w:r>
            </w:hyperlink>
          </w:p>
        </w:tc>
      </w:tr>
    </w:tbl>
    <w:p w14:paraId="07671EF2" w14:textId="77777777" w:rsidR="00734616" w:rsidRPr="00734616" w:rsidRDefault="00734616" w:rsidP="00734616">
      <w:pPr>
        <w:rPr>
          <w:b/>
          <w:bCs/>
        </w:rPr>
      </w:pPr>
    </w:p>
    <w:p w14:paraId="1A1AE616" w14:textId="77777777" w:rsidR="00734616" w:rsidRPr="00734616" w:rsidRDefault="00734616" w:rsidP="00734616"/>
    <w:p w14:paraId="12B223DD" w14:textId="77777777" w:rsidR="00CB7867" w:rsidRDefault="00CB7867"/>
    <w:sectPr w:rsidR="00CB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2B7A"/>
    <w:multiLevelType w:val="hybridMultilevel"/>
    <w:tmpl w:val="37DC56DE"/>
    <w:lvl w:ilvl="0" w:tplc="E0920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2D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85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DC5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6E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0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83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2A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D97AFE"/>
    <w:multiLevelType w:val="hybridMultilevel"/>
    <w:tmpl w:val="720E2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585"/>
    <w:multiLevelType w:val="hybridMultilevel"/>
    <w:tmpl w:val="6C103658"/>
    <w:lvl w:ilvl="0" w:tplc="1A70A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63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A4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EE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B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87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A0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C8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2B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5A6742"/>
    <w:multiLevelType w:val="hybridMultilevel"/>
    <w:tmpl w:val="720E20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72A"/>
    <w:multiLevelType w:val="hybridMultilevel"/>
    <w:tmpl w:val="4044C3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C04BA"/>
    <w:multiLevelType w:val="hybridMultilevel"/>
    <w:tmpl w:val="7660D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Verdana" w:eastAsia="Aptos" w:hAnsi="Verdana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3229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943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33267">
    <w:abstractNumId w:val="4"/>
  </w:num>
  <w:num w:numId="4" w16cid:durableId="257566727">
    <w:abstractNumId w:val="2"/>
  </w:num>
  <w:num w:numId="5" w16cid:durableId="2033188947">
    <w:abstractNumId w:val="0"/>
  </w:num>
  <w:num w:numId="6" w16cid:durableId="1033966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16"/>
    <w:rsid w:val="000202AB"/>
    <w:rsid w:val="00093923"/>
    <w:rsid w:val="00095C09"/>
    <w:rsid w:val="000D74F7"/>
    <w:rsid w:val="001E32FA"/>
    <w:rsid w:val="00285DD9"/>
    <w:rsid w:val="002E3F06"/>
    <w:rsid w:val="00301DA2"/>
    <w:rsid w:val="00564FB0"/>
    <w:rsid w:val="005C63CB"/>
    <w:rsid w:val="00734616"/>
    <w:rsid w:val="00871BDF"/>
    <w:rsid w:val="008D644D"/>
    <w:rsid w:val="008F5411"/>
    <w:rsid w:val="009540DB"/>
    <w:rsid w:val="009E1016"/>
    <w:rsid w:val="00AF7A71"/>
    <w:rsid w:val="00C3363D"/>
    <w:rsid w:val="00C42AA7"/>
    <w:rsid w:val="00C93964"/>
    <w:rsid w:val="00CB7867"/>
    <w:rsid w:val="00DB419A"/>
    <w:rsid w:val="00DD639C"/>
    <w:rsid w:val="00EA316C"/>
    <w:rsid w:val="00EF0767"/>
    <w:rsid w:val="00F5001F"/>
    <w:rsid w:val="00F50251"/>
    <w:rsid w:val="00F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F2B406"/>
  <w15:chartTrackingRefBased/>
  <w15:docId w15:val="{24028D50-4878-42F0-A2DA-DC06CE6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4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4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4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4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4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46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46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46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46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46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46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46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46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46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4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46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46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3461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uisarts.nl/overspannen/hoe-herstel-ik-van-burn-out" TargetMode="External"/><Relationship Id="rId18" Type="http://schemas.openxmlformats.org/officeDocument/2006/relationships/hyperlink" Target="https://www.thuisarts.nl/cholesterol" TargetMode="External"/><Relationship Id="rId26" Type="http://schemas.openxmlformats.org/officeDocument/2006/relationships/hyperlink" Target="https://www.thuisarts.nl/copd/heb-ik-kans-op-copd" TargetMode="External"/><Relationship Id="rId39" Type="http://schemas.openxmlformats.org/officeDocument/2006/relationships/hyperlink" Target="https://www.thuisarts.nl/copd/ik-heb-copd-en-ga-naar-longarts" TargetMode="External"/><Relationship Id="rId21" Type="http://schemas.openxmlformats.org/officeDocument/2006/relationships/hyperlink" Target="https://www.thuisarts.nl/diabetes-type-2/ik-heb-diabetes-type-2" TargetMode="External"/><Relationship Id="rId34" Type="http://schemas.openxmlformats.org/officeDocument/2006/relationships/hyperlink" Target="https://www.thuisarts.nl/copd/ik-gebruik-medicijnen-voor-copd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uisarts.nl/risico-hart-en-vaatziekten-verlagen/ik-heb-hoog-of-zeer-hoog-risico-op-hart-en-vaatziekten" TargetMode="External"/><Relationship Id="rId20" Type="http://schemas.openxmlformats.org/officeDocument/2006/relationships/hyperlink" Target="https://www.thuisarts.nl/sites/default/files/Bloeddruk%20dagboek.pdf" TargetMode="External"/><Relationship Id="rId29" Type="http://schemas.openxmlformats.org/officeDocument/2006/relationships/hyperlink" Target="https://www.thuisarts.nl/copd/ik-heb-net-gehoord-dat-ik-copd-he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uisarts.nl/overspannen/hoe-herstel-ik-van-overspanning-0" TargetMode="External"/><Relationship Id="rId24" Type="http://schemas.openxmlformats.org/officeDocument/2006/relationships/hyperlink" Target="https://www.thuisarts.nl/ramadan-en-gezondheid/ik-heb-diabetes-en-wil-meedoen-aan-ramadan" TargetMode="External"/><Relationship Id="rId32" Type="http://schemas.openxmlformats.org/officeDocument/2006/relationships/hyperlink" Target="https://www.cahag.nl/sites/default/files/2021-07/REDUX%20persoonlijke%20actieplan%20COPD%20kleur%20%20juli%202021.pdf" TargetMode="External"/><Relationship Id="rId37" Type="http://schemas.openxmlformats.org/officeDocument/2006/relationships/hyperlink" Target="https://inhalatorgebruik.nl/uploads/gebruiksaanwijzingen/76_1.aerochamber-mondstuk_gebruiksaanwijzing-20.pdf" TargetMode="External"/><Relationship Id="rId40" Type="http://schemas.openxmlformats.org/officeDocument/2006/relationships/hyperlink" Target="https://www.thuisarts.nl/copd/ik-heb-copd-en-krijg-behandeling-met-zuursto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uisarts.nl/risico-hart-en-vaatziekten-verlagen/ik-heb-laagmatig-risico-op-hart-en-vaatziekten" TargetMode="External"/><Relationship Id="rId23" Type="http://schemas.openxmlformats.org/officeDocument/2006/relationships/hyperlink" Target="https://www.thuisarts.nl/diabetes-type-2/ik-wil-mijn-voeten-goed-verzorgen-bij-diabetes" TargetMode="External"/><Relationship Id="rId28" Type="http://schemas.openxmlformats.org/officeDocument/2006/relationships/hyperlink" Target="https://www.longaanval.nl/publicaties-en-patientenmateriaal/animatiefilms/" TargetMode="External"/><Relationship Id="rId36" Type="http://schemas.openxmlformats.org/officeDocument/2006/relationships/hyperlink" Target="https://inhalatorgebruik.nl/" TargetMode="External"/><Relationship Id="rId10" Type="http://schemas.openxmlformats.org/officeDocument/2006/relationships/hyperlink" Target="https://www.thuisarts.nl/overspannen/ik-ben-overspannen" TargetMode="External"/><Relationship Id="rId19" Type="http://schemas.openxmlformats.org/officeDocument/2006/relationships/hyperlink" Target="https://www.thuisarts.nl/hoge-bloeddruk/ik-wil-zelf-thuis-mijn-bloeddruk-meten" TargetMode="External"/><Relationship Id="rId31" Type="http://schemas.openxmlformats.org/officeDocument/2006/relationships/hyperlink" Target="https://www.thuisarts.nl/copd/ik-heb-copd-en-wil-gezond-leve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thuisarts.nl/risico-hart-en-vaatziekten-verlagen/ik-wil-weten-wat-mijn-risico-op-hart-en-vaatziekten-is" TargetMode="External"/><Relationship Id="rId22" Type="http://schemas.openxmlformats.org/officeDocument/2006/relationships/hyperlink" Target="https://www.thuisarts.nl/diabetes-type-2/ik-wil-weten-wat-ik-zelf-aan-mijn-diabetesbehandeling-kan-doen" TargetMode="External"/><Relationship Id="rId27" Type="http://schemas.openxmlformats.org/officeDocument/2006/relationships/hyperlink" Target="https://www.thuisarts.nl/copd/ik-word-onderzocht-op-copd" TargetMode="External"/><Relationship Id="rId30" Type="http://schemas.openxmlformats.org/officeDocument/2006/relationships/hyperlink" Target="https://www.thuisarts.nl/copd/ik-heb-copd-en-ik-rook" TargetMode="External"/><Relationship Id="rId35" Type="http://schemas.openxmlformats.org/officeDocument/2006/relationships/hyperlink" Target="https://www.thuisarts.nl/ander-merk-medicijn/ik-krijg-ander-merk-medicijn-om-in-te-ademen-mag-dat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www.thuisarts.nl/overspannen/ik-heb-burn-out" TargetMode="External"/><Relationship Id="rId17" Type="http://schemas.openxmlformats.org/officeDocument/2006/relationships/hyperlink" Target="https://www.thuisarts.nl/hoge-bloeddruk" TargetMode="External"/><Relationship Id="rId25" Type="http://schemas.openxmlformats.org/officeDocument/2006/relationships/hyperlink" Target="https://www.thuisarts.nl/diabetes-mellitus-type-2/ik-heb-diabetes-en-laat-mijn-ogen-onderzoeken" TargetMode="External"/><Relationship Id="rId33" Type="http://schemas.openxmlformats.org/officeDocument/2006/relationships/hyperlink" Target="https://www.thuisarts.nl/copd/ik-heb-opeens-heftige-klachten-bij-copd-longaanval" TargetMode="External"/><Relationship Id="rId38" Type="http://schemas.openxmlformats.org/officeDocument/2006/relationships/hyperlink" Target="https://www.thuisarts.nl/copd/ik-heb-ernstige-cop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66a3f-9aac-4fe0-8d5a-264a37d9f6d1">
      <Terms xmlns="http://schemas.microsoft.com/office/infopath/2007/PartnerControls"/>
    </lcf76f155ced4ddcb4097134ff3c332f>
    <TaxCatchAll xmlns="ad8500a4-83d8-4c64-adc4-6a85dabb47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3B85DFC5AE44ACC0E20AF852B36C" ma:contentTypeVersion="14" ma:contentTypeDescription="Een nieuw document maken." ma:contentTypeScope="" ma:versionID="7a99adec805ba8241636d1b9ee0adee1">
  <xsd:schema xmlns:xsd="http://www.w3.org/2001/XMLSchema" xmlns:xs="http://www.w3.org/2001/XMLSchema" xmlns:p="http://schemas.microsoft.com/office/2006/metadata/properties" xmlns:ns2="e7b66a3f-9aac-4fe0-8d5a-264a37d9f6d1" xmlns:ns3="ad8500a4-83d8-4c64-adc4-6a85dabb4793" targetNamespace="http://schemas.microsoft.com/office/2006/metadata/properties" ma:root="true" ma:fieldsID="2a45dc7d6f9894e1935090534310ba82" ns2:_="" ns3:_="">
    <xsd:import namespace="e7b66a3f-9aac-4fe0-8d5a-264a37d9f6d1"/>
    <xsd:import namespace="ad8500a4-83d8-4c64-adc4-6a85dabb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6a3f-9aac-4fe0-8d5a-264a37d9f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00a4-83d8-4c64-adc4-6a85dabb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b02134-67f4-4e4c-a1e6-e7e5471cfdce}" ma:internalName="TaxCatchAll" ma:showField="CatchAllData" ma:web="ad8500a4-83d8-4c64-adc4-6a85dabb4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71E7-7D97-434B-913D-E18B2AA18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CD200-3991-4D01-917D-35B31A8785D1}">
  <ds:schemaRefs>
    <ds:schemaRef ds:uri="http://schemas.microsoft.com/office/2006/metadata/properties"/>
    <ds:schemaRef ds:uri="http://schemas.microsoft.com/office/infopath/2007/PartnerControls"/>
    <ds:schemaRef ds:uri="e7b66a3f-9aac-4fe0-8d5a-264a37d9f6d1"/>
    <ds:schemaRef ds:uri="ad8500a4-83d8-4c64-adc4-6a85dabb4793"/>
  </ds:schemaRefs>
</ds:datastoreItem>
</file>

<file path=customXml/itemProps3.xml><?xml version="1.0" encoding="utf-8"?>
<ds:datastoreItem xmlns:ds="http://schemas.openxmlformats.org/officeDocument/2006/customXml" ds:itemID="{48723DF7-66BA-46F3-8E66-3491D4EED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6a3f-9aac-4fe0-8d5a-264a37d9f6d1"/>
    <ds:schemaRef ds:uri="ad8500a4-83d8-4c64-adc4-6a85dabb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ter Hennepe</dc:creator>
  <cp:keywords/>
  <dc:description/>
  <cp:lastModifiedBy>Rian Bron</cp:lastModifiedBy>
  <cp:revision>4</cp:revision>
  <dcterms:created xsi:type="dcterms:W3CDTF">2025-01-07T15:24:00Z</dcterms:created>
  <dcterms:modified xsi:type="dcterms:W3CDTF">2025-01-07T15:26:00Z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0x010100E9EC3B85DFC5AE44ACC0E20AF852B36C</vt:lpwstr>
  </property>
  <property fmtid="{D5CDD505-2E9C-101B-9397-08002B2CF9AE}" pid="3" name="MediaServiceImageTags">
    <vt:lpwstr/>
  </property>
</Properties>
</file>